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93CA" w14:textId="18B9D00D" w:rsidR="00E30070" w:rsidRPr="00E30070" w:rsidRDefault="00E30070" w:rsidP="00976FB9">
      <w:pPr>
        <w:pStyle w:val="Kop1"/>
        <w:rPr>
          <w:lang w:val="en-US"/>
        </w:rPr>
      </w:pPr>
      <w:proofErr w:type="spellStart"/>
      <w:r w:rsidRPr="00E30070">
        <w:rPr>
          <w:lang w:val="en-US"/>
        </w:rPr>
        <w:t>Lesplanning</w:t>
      </w:r>
      <w:proofErr w:type="spellEnd"/>
      <w:r w:rsidRPr="00E30070">
        <w:rPr>
          <w:lang w:val="en-US"/>
        </w:rPr>
        <w:t xml:space="preserve"> Office &amp; Support (</w:t>
      </w:r>
      <w:proofErr w:type="spellStart"/>
      <w:r w:rsidRPr="00E30070">
        <w:rPr>
          <w:lang w:val="en-US"/>
        </w:rPr>
        <w:t>sep</w:t>
      </w:r>
      <w:proofErr w:type="spellEnd"/>
      <w:r w:rsidRPr="00E30070">
        <w:rPr>
          <w:lang w:val="en-US"/>
        </w:rPr>
        <w:t>–dec 2025)</w:t>
      </w:r>
    </w:p>
    <w:p w14:paraId="023D77FD" w14:textId="2FECCAE3" w:rsidR="00E30070" w:rsidRPr="00E30070" w:rsidRDefault="00E30070" w:rsidP="00E30070">
      <w:pPr>
        <w:rPr>
          <w:rFonts w:ascii="Verdana" w:hAnsi="Verdana"/>
          <w:sz w:val="18"/>
          <w:szCs w:val="18"/>
        </w:rPr>
      </w:pPr>
      <w:r w:rsidRPr="00E30070">
        <w:rPr>
          <w:rFonts w:ascii="Verdana" w:hAnsi="Verdana"/>
          <w:b/>
          <w:bCs/>
          <w:sz w:val="24"/>
          <w:szCs w:val="24"/>
        </w:rPr>
        <w:t xml:space="preserve">Klas </w:t>
      </w:r>
      <w:r w:rsidR="003D26CA" w:rsidRPr="00D35832">
        <w:rPr>
          <w:rFonts w:ascii="Verdana" w:hAnsi="Verdana"/>
          <w:b/>
          <w:bCs/>
          <w:sz w:val="24"/>
          <w:szCs w:val="24"/>
        </w:rPr>
        <w:t xml:space="preserve">4 </w:t>
      </w:r>
      <w:r w:rsidRPr="00E30070">
        <w:rPr>
          <w:rFonts w:ascii="Verdana" w:hAnsi="Verdana"/>
          <w:b/>
          <w:bCs/>
          <w:sz w:val="24"/>
          <w:szCs w:val="24"/>
        </w:rPr>
        <w:t xml:space="preserve"> Economie en Ondernemen BB/KB</w:t>
      </w:r>
      <w:r w:rsidR="009647D1" w:rsidRPr="00D35832">
        <w:rPr>
          <w:rFonts w:ascii="Verdana" w:hAnsi="Verdana"/>
          <w:b/>
          <w:bCs/>
          <w:sz w:val="24"/>
          <w:szCs w:val="24"/>
        </w:rPr>
        <w:tab/>
      </w:r>
      <w:r w:rsidR="009647D1">
        <w:rPr>
          <w:rFonts w:ascii="Verdana" w:hAnsi="Verdana"/>
          <w:sz w:val="18"/>
          <w:szCs w:val="18"/>
        </w:rPr>
        <w:tab/>
      </w:r>
      <w:r w:rsidR="009647D1">
        <w:rPr>
          <w:rFonts w:ascii="Verdana" w:hAnsi="Verdana"/>
          <w:sz w:val="18"/>
          <w:szCs w:val="18"/>
        </w:rPr>
        <w:tab/>
      </w:r>
      <w:r w:rsidR="009647D1">
        <w:rPr>
          <w:rFonts w:ascii="Verdana" w:hAnsi="Verdana"/>
          <w:sz w:val="18"/>
          <w:szCs w:val="18"/>
        </w:rPr>
        <w:tab/>
      </w:r>
      <w:r w:rsidR="009647D1">
        <w:rPr>
          <w:rFonts w:ascii="Verdana" w:hAnsi="Verdana"/>
          <w:sz w:val="18"/>
          <w:szCs w:val="18"/>
        </w:rPr>
        <w:tab/>
      </w:r>
      <w:r w:rsidR="009647D1">
        <w:rPr>
          <w:rFonts w:ascii="Verdana" w:hAnsi="Verdana"/>
          <w:sz w:val="18"/>
          <w:szCs w:val="18"/>
        </w:rPr>
        <w:tab/>
      </w:r>
      <w:r w:rsidR="009647D1">
        <w:rPr>
          <w:rFonts w:ascii="Verdana" w:hAnsi="Verdana"/>
          <w:sz w:val="18"/>
          <w:szCs w:val="18"/>
        </w:rPr>
        <w:tab/>
      </w:r>
      <w:r w:rsidR="009647D1">
        <w:rPr>
          <w:rFonts w:ascii="Verdana" w:hAnsi="Verdana"/>
          <w:sz w:val="18"/>
          <w:szCs w:val="18"/>
        </w:rPr>
        <w:tab/>
      </w:r>
      <w:r w:rsidR="009647D1">
        <w:rPr>
          <w:rFonts w:ascii="Verdana" w:hAnsi="Verdana"/>
          <w:sz w:val="18"/>
          <w:szCs w:val="18"/>
        </w:rPr>
        <w:tab/>
        <w:t>Naam:……………………………………………………………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464"/>
        <w:gridCol w:w="4110"/>
        <w:gridCol w:w="3544"/>
        <w:gridCol w:w="3365"/>
        <w:gridCol w:w="1118"/>
        <w:gridCol w:w="1129"/>
      </w:tblGrid>
      <w:tr w:rsidR="00440E87" w:rsidRPr="00E30070" w14:paraId="4994B334" w14:textId="77777777" w:rsidTr="0046542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E2F4" w14:textId="77777777" w:rsidR="00E30070" w:rsidRPr="00E30070" w:rsidRDefault="00E30070" w:rsidP="00E300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D67" w14:textId="77777777" w:rsidR="00E30070" w:rsidRPr="00E30070" w:rsidRDefault="00E30070" w:rsidP="00E300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F32E" w14:textId="77777777" w:rsidR="00E30070" w:rsidRPr="00E30070" w:rsidRDefault="00E30070" w:rsidP="00E300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Dinsdag 1u BB/KB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167D" w14:textId="57CD5977" w:rsidR="00E30070" w:rsidRPr="00E30070" w:rsidRDefault="00E30070" w:rsidP="00E300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 xml:space="preserve">Donderdag  1u </w:t>
            </w:r>
            <w:r w:rsidR="00FE4C40"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66AB" w14:textId="6B116BB8" w:rsidR="00E30070" w:rsidRPr="00E30070" w:rsidRDefault="00E30070" w:rsidP="00E300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 xml:space="preserve">Vrijdag </w:t>
            </w:r>
            <w:r w:rsidR="00163051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="002507C1">
              <w:rPr>
                <w:rFonts w:ascii="Verdana" w:hAnsi="Verdana"/>
                <w:b/>
                <w:bCs/>
                <w:sz w:val="18"/>
                <w:szCs w:val="18"/>
              </w:rPr>
              <w:t>u</w:t>
            </w:r>
            <w:r w:rsidR="00163051">
              <w:rPr>
                <w:rFonts w:ascii="Verdana" w:hAnsi="Verdana"/>
                <w:b/>
                <w:bCs/>
                <w:sz w:val="18"/>
                <w:szCs w:val="18"/>
              </w:rPr>
              <w:t xml:space="preserve"> BB</w:t>
            </w:r>
            <w:r w:rsidR="002507C1">
              <w:rPr>
                <w:rFonts w:ascii="Verdana" w:hAnsi="Verdana"/>
                <w:b/>
                <w:bCs/>
                <w:sz w:val="18"/>
                <w:szCs w:val="18"/>
              </w:rPr>
              <w:t xml:space="preserve">/ 3u KB </w:t>
            </w: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praktijk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7CE0" w14:textId="77777777" w:rsidR="00E30070" w:rsidRPr="00E30070" w:rsidRDefault="00E30070" w:rsidP="00E300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Hoofdstuk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4D2E" w14:textId="77777777" w:rsidR="00E30070" w:rsidRPr="00E30070" w:rsidRDefault="00E30070" w:rsidP="00E300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Aftekenen</w:t>
            </w:r>
          </w:p>
        </w:tc>
      </w:tr>
      <w:tr w:rsidR="00440E87" w:rsidRPr="00E30070" w14:paraId="0D6A1BD4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B565" w14:textId="77777777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C5ED" w14:textId="77777777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2–5 sep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CD99" w14:textId="7F77B705" w:rsidR="00E30070" w:rsidRPr="00A11C99" w:rsidRDefault="00A11C99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Inleiding &amp; doelstellingen (2.1–2.2) Receptie- en baliewerkzaamheden (2.3) Mondelinge communicatie (2.4)</w:t>
            </w:r>
            <w:r w:rsidR="00E84551" w:rsidRPr="00E30070">
              <w:rPr>
                <w:rFonts w:ascii="Verdana" w:hAnsi="Verdana"/>
                <w:sz w:val="18"/>
                <w:szCs w:val="18"/>
              </w:rPr>
              <w:t xml:space="preserve"> Agendabeheer (2.5) Begrippen (2.6)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1868" w14:textId="0D205554" w:rsidR="00E30070" w:rsidRPr="00A11C99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45F7" w14:textId="19BBE059" w:rsidR="00E30070" w:rsidRPr="00A11C99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FC0F" w14:textId="57288B41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 w:rsidR="00A9404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16F" w14:textId="77777777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84551" w:rsidRPr="00E30070" w14:paraId="5E6BA9EC" w14:textId="77777777" w:rsidTr="00E84551">
        <w:trPr>
          <w:tblCellSpacing w:w="15" w:type="dxa"/>
        </w:trPr>
        <w:tc>
          <w:tcPr>
            <w:tcW w:w="15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27F" w14:textId="77777777" w:rsidR="00E84551" w:rsidRPr="00BE2A6E" w:rsidRDefault="00E84551" w:rsidP="00E845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28CAB18E" w14:textId="77777777" w:rsidR="00736ED8" w:rsidRPr="00736ED8" w:rsidRDefault="00E84551" w:rsidP="00E8455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</w:t>
            </w:r>
            <w:r w:rsidRPr="00E714EA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e hebt 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geoefend met klant- en gastcontact</w:t>
            </w:r>
            <w:r w:rsidR="00736ED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  <w:p w14:paraId="34A5F9C4" w14:textId="030A4F1C" w:rsidR="00E84551" w:rsidRPr="00736ED8" w:rsidRDefault="00736ED8" w:rsidP="00E8455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</w:t>
            </w:r>
            <w:r w:rsidR="00E84551" w:rsidRPr="00736ED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e hebt geoefend met het aannemen van de telefoon en het voeren van een informatief telefoongesprek</w:t>
            </w:r>
            <w:r w:rsidRPr="00736ED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</w:tr>
      <w:tr w:rsidR="00440E87" w:rsidRPr="00E30070" w14:paraId="658C4FD3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58F3" w14:textId="77777777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4051" w14:textId="77777777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9–12 sep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1554" w14:textId="604A5865" w:rsidR="00E30070" w:rsidRPr="00E30070" w:rsidRDefault="00B107B6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Inleiding &amp; doelstellingen (3.1–3.2) Schriftelijke berichten (3.3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E30070">
              <w:rPr>
                <w:rFonts w:ascii="Verdana" w:hAnsi="Verdana"/>
                <w:sz w:val="18"/>
                <w:szCs w:val="18"/>
              </w:rPr>
              <w:t xml:space="preserve"> Sociale media en chat (3.4)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104E" w14:textId="335858A7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38B" w14:textId="2377045C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91DC" w14:textId="7BED8662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 w:rsidR="00E84551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478A" w14:textId="77777777" w:rsidR="00E30070" w:rsidRPr="00E30070" w:rsidRDefault="00E30070" w:rsidP="00E3007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356CB6E8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4890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A044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16–19 sep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3662" w14:textId="3403ECDD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Brief opstellen (3.5) Begrippen (3.6)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13BD" w14:textId="0BA7956B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EDBD" w14:textId="705118A6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85A" w14:textId="00CE14F6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37B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27BB9567" w14:textId="77777777" w:rsidTr="00B107B6">
        <w:trPr>
          <w:tblCellSpacing w:w="15" w:type="dxa"/>
        </w:trPr>
        <w:tc>
          <w:tcPr>
            <w:tcW w:w="15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C594" w14:textId="77777777" w:rsidR="00B107B6" w:rsidRPr="00BE2A6E" w:rsidRDefault="00B107B6" w:rsidP="00B107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359AA81E" w14:textId="77777777" w:rsidR="00B107B6" w:rsidRPr="00A434AD" w:rsidRDefault="00B107B6" w:rsidP="00B107B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>Je hebt een zakelijke email gemaakt</w:t>
            </w:r>
          </w:p>
          <w:p w14:paraId="2669CBA0" w14:textId="77777777" w:rsidR="00B107B6" w:rsidRPr="00B107B6" w:rsidRDefault="00B107B6" w:rsidP="00B107B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>Je hebt een brief opgesteld bij een offerte/factuur</w:t>
            </w:r>
          </w:p>
          <w:p w14:paraId="0DA901ED" w14:textId="47FBEAC1" w:rsidR="00B107B6" w:rsidRPr="00E30070" w:rsidRDefault="00B107B6" w:rsidP="00B107B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>Je hebt een bericht voor social media gemaakt</w:t>
            </w:r>
          </w:p>
        </w:tc>
      </w:tr>
      <w:tr w:rsidR="00B107B6" w:rsidRPr="00E30070" w14:paraId="26E30CF3" w14:textId="77777777" w:rsidTr="00B107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83A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49A9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23–26 sep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1E5" w14:textId="63F381F4" w:rsidR="00B107B6" w:rsidRPr="00E30070" w:rsidRDefault="002C78B9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Inleiding &amp; doelstellingen (4.1–4.2) Bijeenkomst regelen (4.3) Personeelsplanning (4.4)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D5A9" w14:textId="17C1104F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9DD1" w14:textId="5B11D7E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4A92" w14:textId="55729A2B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 w:rsidR="00DA27A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8F3E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258A17B8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8E6E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0F17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30 sep–3 okt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CC61" w14:textId="5EB9577F" w:rsidR="00B107B6" w:rsidRPr="00E30070" w:rsidRDefault="002C78B9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Urenregistratie (4.5) Office programma (4.6)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30070">
              <w:rPr>
                <w:rFonts w:ascii="Verdana" w:hAnsi="Verdana"/>
                <w:sz w:val="18"/>
                <w:szCs w:val="18"/>
              </w:rPr>
              <w:t>Overige ondersteunende werkzaamheden (4.7) + Begrippen (4.8)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C12" w14:textId="112A67A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61E4" w14:textId="29E0206B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2B56" w14:textId="4F1B3240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7554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C78B9" w:rsidRPr="00E30070" w14:paraId="097443B9" w14:textId="77777777" w:rsidTr="002C78B9">
        <w:trPr>
          <w:tblCellSpacing w:w="15" w:type="dxa"/>
        </w:trPr>
        <w:tc>
          <w:tcPr>
            <w:tcW w:w="15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63E" w14:textId="040DA14E" w:rsidR="002C78B9" w:rsidRPr="00A434AD" w:rsidRDefault="002C78B9" w:rsidP="002C78B9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 xml:space="preserve">Wat moet je geoefend of gemaakt hebben?                                                              </w:t>
            </w:r>
          </w:p>
          <w:p w14:paraId="1D85CC4A" w14:textId="681EA604" w:rsidR="002C78B9" w:rsidRDefault="002C78B9" w:rsidP="002C78B9">
            <w:pPr>
              <w:pStyle w:val="Geenafstand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 xml:space="preserve">Je hebt een vergadering  </w:t>
            </w:r>
            <w:r w:rsidR="00DA27AF">
              <w:rPr>
                <w:rFonts w:ascii="Verdana" w:hAnsi="Verdana"/>
                <w:b/>
                <w:bCs/>
                <w:sz w:val="18"/>
                <w:szCs w:val="18"/>
              </w:rPr>
              <w:t>voorbereid en e</w:t>
            </w: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>en agenda gemaakt</w:t>
            </w:r>
          </w:p>
          <w:p w14:paraId="485BEBDC" w14:textId="02E85E5C" w:rsidR="00522036" w:rsidRPr="003F1896" w:rsidRDefault="002C78B9" w:rsidP="00B107B6">
            <w:pPr>
              <w:pStyle w:val="Geenafstand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 hebt een personeelsplanning gemaakt</w:t>
            </w:r>
          </w:p>
        </w:tc>
      </w:tr>
      <w:tr w:rsidR="002C78B9" w:rsidRPr="00E30070" w14:paraId="4E3505F5" w14:textId="77777777" w:rsidTr="002C78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BF97" w14:textId="55D403DC" w:rsidR="002C78B9" w:rsidRPr="00E30070" w:rsidRDefault="002C78B9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E437" w14:textId="788AC9FB" w:rsidR="002C78B9" w:rsidRPr="00E30070" w:rsidRDefault="002C78B9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786" w14:textId="1BA3325A" w:rsidR="002C78B9" w:rsidRPr="00E30070" w:rsidRDefault="002C78B9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D6CBF" w:rsidRPr="00E30070" w14:paraId="5EF4E6F3" w14:textId="77777777" w:rsidTr="002C78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3E0" w14:textId="425F17FC" w:rsidR="000D6CBF" w:rsidRPr="00E30070" w:rsidRDefault="000D6CBF" w:rsidP="00B107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C68" w14:textId="7F739259" w:rsidR="000D6CBF" w:rsidRPr="00E30070" w:rsidRDefault="000D6CBF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7–10 okt</w:t>
            </w:r>
          </w:p>
        </w:tc>
        <w:tc>
          <w:tcPr>
            <w:tcW w:w="1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C2D" w14:textId="400127E6" w:rsidR="000D6CBF" w:rsidRDefault="00EA57ED" w:rsidP="007E0A4D">
            <w:pPr>
              <w:pStyle w:val="Geenafstand"/>
            </w:pPr>
            <w:r w:rsidRPr="00E30070">
              <w:t>Inleiding &amp; doelstellingen (5.1–5.2)</w:t>
            </w:r>
          </w:p>
          <w:p w14:paraId="7EFA2F48" w14:textId="77502545" w:rsidR="007E0A4D" w:rsidRPr="007E0A4D" w:rsidRDefault="007E0A4D" w:rsidP="003F1896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t xml:space="preserve">Inkoop en verkoop (5.3) </w:t>
            </w:r>
          </w:p>
        </w:tc>
      </w:tr>
      <w:tr w:rsidR="00C52F87" w:rsidRPr="00E30070" w14:paraId="781B7776" w14:textId="77777777" w:rsidTr="00C52F8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5F85" w14:textId="77777777" w:rsidR="00C52F87" w:rsidRPr="00E30070" w:rsidRDefault="00C52F87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5127" w14:textId="77777777" w:rsidR="00C52F87" w:rsidRPr="00E30070" w:rsidRDefault="00C52F87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14–17 okt</w:t>
            </w:r>
          </w:p>
        </w:tc>
        <w:tc>
          <w:tcPr>
            <w:tcW w:w="1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D2A" w14:textId="5E54C5EF" w:rsidR="00C52F87" w:rsidRPr="00E30070" w:rsidRDefault="008173B3" w:rsidP="00B107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</w:t>
            </w:r>
            <w:r w:rsidR="00C52F87" w:rsidRPr="000D6CBF">
              <w:rPr>
                <w:rFonts w:ascii="Verdana" w:hAnsi="Verdana"/>
                <w:b/>
                <w:bCs/>
                <w:sz w:val="18"/>
                <w:szCs w:val="18"/>
              </w:rPr>
              <w:t>+ week                                                               alle praktijkopdrachten in een mapje inleveren  PO1</w:t>
            </w:r>
          </w:p>
        </w:tc>
      </w:tr>
      <w:tr w:rsidR="00B107B6" w:rsidRPr="00E30070" w14:paraId="4A520F2E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D696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27E9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20–24 okt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34F" w14:textId="40C19A99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Herfstvakantie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D320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Herfstvakantie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39A8" w14:textId="705A9286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Herfstvakantie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C35C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EC1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107B6" w:rsidRPr="00E30070" w14:paraId="4285BD71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32F9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5D71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28–31 okt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6981" w14:textId="5C5DE17D" w:rsidR="00B107B6" w:rsidRPr="00E30070" w:rsidRDefault="00C96662" w:rsidP="00B107B6">
            <w:pPr>
              <w:rPr>
                <w:rFonts w:ascii="Verdana" w:hAnsi="Verdana"/>
                <w:sz w:val="18"/>
                <w:szCs w:val="18"/>
              </w:rPr>
            </w:pPr>
            <w:r>
              <w:t>Sorteren en archiveren (5.4)</w:t>
            </w:r>
            <w:r>
              <w:rPr>
                <w:rFonts w:ascii="Verdana" w:hAnsi="Verdana"/>
                <w:sz w:val="18"/>
                <w:szCs w:val="18"/>
              </w:rPr>
              <w:t>Gegevens onderhouden (5.5) Begrippen (5.6)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4F35" w14:textId="0A743464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8835" w14:textId="02D2F0D0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EEE" w14:textId="6A756430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1CF4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6662" w:rsidRPr="00E30070" w14:paraId="6E924C44" w14:textId="77777777" w:rsidTr="00C96662">
        <w:trPr>
          <w:tblCellSpacing w:w="15" w:type="dxa"/>
        </w:trPr>
        <w:tc>
          <w:tcPr>
            <w:tcW w:w="15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EC5F" w14:textId="77777777" w:rsidR="00A91351" w:rsidRPr="00BE2A6E" w:rsidRDefault="00A91351" w:rsidP="00A913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4B67DAD1" w14:textId="2346E257" w:rsidR="00A91351" w:rsidRDefault="00A91351" w:rsidP="00A9135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>Je he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bt een offerte gemaakt</w:t>
            </w:r>
          </w:p>
          <w:p w14:paraId="6D9F7F47" w14:textId="1E4C3374" w:rsidR="00A91351" w:rsidRPr="00A434AD" w:rsidRDefault="00A91351" w:rsidP="00A9135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 hebt een factuur opgesteld</w:t>
            </w:r>
          </w:p>
          <w:p w14:paraId="6C7178AB" w14:textId="77777777" w:rsidR="00A91351" w:rsidRPr="00A91351" w:rsidRDefault="00A91351" w:rsidP="00A9135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 xml:space="preserve">Je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hebt gegevens in een bestand aangepast</w:t>
            </w:r>
          </w:p>
          <w:p w14:paraId="41CCF2FB" w14:textId="1F62C782" w:rsidR="00C96662" w:rsidRPr="00E30070" w:rsidRDefault="00A91351" w:rsidP="00A9135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 xml:space="preserve">Je hebt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formulieren gesorteerd en gearchiveerd</w:t>
            </w:r>
          </w:p>
        </w:tc>
      </w:tr>
      <w:tr w:rsidR="00B107B6" w:rsidRPr="00E30070" w14:paraId="788BA392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7B2F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7976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4–7 nov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1409" w14:textId="021B4CB7" w:rsidR="00B107B6" w:rsidRDefault="00C96662" w:rsidP="00C96662">
            <w:pPr>
              <w:pStyle w:val="Geenafstand"/>
            </w:pPr>
            <w:r w:rsidRPr="00E30070">
              <w:t>Inleiding &amp; doelstellingen (6.1–6.2)</w:t>
            </w:r>
            <w:r w:rsidR="003F5377">
              <w:t xml:space="preserve"> Inkoop- en verkoopregister (6.3)</w:t>
            </w:r>
          </w:p>
          <w:p w14:paraId="6D039754" w14:textId="1BBDDF49" w:rsidR="00C96662" w:rsidRPr="00E30070" w:rsidRDefault="00C96662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6E32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5799" w14:textId="73F1B1D1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3D7C" w14:textId="3D57CFCF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 w:rsidR="00712FC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AA9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21523400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13BF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5C07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11–14 nov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9FD" w14:textId="02064E7A" w:rsidR="00B107B6" w:rsidRPr="00E30070" w:rsidRDefault="003F5377" w:rsidP="00B107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Bank- en kasadministratie (6.4)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2AF" w14:textId="37C886A1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A11E" w14:textId="6EFC9B8B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B2B" w14:textId="499EE5D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A059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1DDE7FC4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AA48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7487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18–21 nov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6039" w14:textId="26997C8D" w:rsidR="00B107B6" w:rsidRPr="00E30070" w:rsidRDefault="00A91351" w:rsidP="00B107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Indexcijfers (6.7 KB) begrippen (6.8)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23E0" w14:textId="06CFD433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8EA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629E" w14:textId="4801DD21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H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19BE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185AD9C9" w14:textId="77777777" w:rsidTr="00A94047">
        <w:trPr>
          <w:tblCellSpacing w:w="15" w:type="dxa"/>
        </w:trPr>
        <w:tc>
          <w:tcPr>
            <w:tcW w:w="15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BCEA" w14:textId="77777777" w:rsidR="003F1896" w:rsidRPr="00BE2A6E" w:rsidRDefault="003F1896" w:rsidP="003F18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1C3E19F1" w14:textId="67673ADE" w:rsidR="003F1896" w:rsidRPr="00712FC0" w:rsidRDefault="003F1896" w:rsidP="00712FC0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>Je he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bt </w:t>
            </w:r>
            <w:r w:rsidR="00712FC0">
              <w:rPr>
                <w:rFonts w:ascii="Verdana" w:hAnsi="Verdana"/>
                <w:b/>
                <w:bCs/>
                <w:sz w:val="18"/>
                <w:szCs w:val="18"/>
              </w:rPr>
              <w:t>inkoop en verkoopregister ingevuld</w:t>
            </w:r>
          </w:p>
          <w:p w14:paraId="4B26B3EF" w14:textId="77777777" w:rsidR="00712FC0" w:rsidRPr="00712FC0" w:rsidRDefault="003F1896" w:rsidP="00712FC0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434AD">
              <w:rPr>
                <w:rFonts w:ascii="Verdana" w:hAnsi="Verdana"/>
                <w:b/>
                <w:bCs/>
                <w:sz w:val="18"/>
                <w:szCs w:val="18"/>
              </w:rPr>
              <w:t xml:space="preserve">Je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hebt </w:t>
            </w:r>
            <w:r w:rsidR="00712FC0">
              <w:rPr>
                <w:rFonts w:ascii="Verdana" w:hAnsi="Verdana"/>
                <w:b/>
                <w:bCs/>
                <w:sz w:val="18"/>
                <w:szCs w:val="18"/>
              </w:rPr>
              <w:t>verschillende boekingsstukken in een boekhouding verwerkt</w:t>
            </w:r>
          </w:p>
          <w:p w14:paraId="1DA68577" w14:textId="5D31E5F6" w:rsidR="00712FC0" w:rsidRPr="00712FC0" w:rsidRDefault="00712FC0" w:rsidP="00712FC0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Je hebt resultatenrekening van een onderneming gemaakt </w:t>
            </w:r>
          </w:p>
        </w:tc>
      </w:tr>
      <w:tr w:rsidR="00B107B6" w:rsidRPr="00E30070" w14:paraId="1923E7EC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51B3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3584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25–28 nov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DB99" w14:textId="3AD192D7" w:rsidR="00B107B6" w:rsidRPr="00E30070" w:rsidRDefault="00712FC0" w:rsidP="00B10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Toetsvoorbereiding</w:t>
            </w:r>
            <w:proofErr w:type="spellEnd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63D5" w14:textId="19745D3E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C7C2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2E1A" w14:textId="5EE0F7A8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6001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0E3B1A4F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0F3F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9471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2–5 dec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8180" w14:textId="21F30C0C" w:rsidR="00B107B6" w:rsidRPr="00E30070" w:rsidRDefault="00712FC0" w:rsidP="00B107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Praktijkopdracht PO2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EC28" w14:textId="443C079F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 xml:space="preserve">Praktijkopdracht </w:t>
            </w:r>
            <w:r w:rsidR="00712FC0">
              <w:rPr>
                <w:rFonts w:ascii="Verdana" w:hAnsi="Verdana"/>
                <w:sz w:val="18"/>
                <w:szCs w:val="18"/>
              </w:rPr>
              <w:t>PO2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A082" w14:textId="058BEEAB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Praktijkopdracht</w:t>
            </w:r>
            <w:r w:rsidR="00712FC0">
              <w:rPr>
                <w:rFonts w:ascii="Verdana" w:hAnsi="Verdana"/>
                <w:sz w:val="18"/>
                <w:szCs w:val="18"/>
              </w:rPr>
              <w:t xml:space="preserve"> PO2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7D3C" w14:textId="5A0A3F1E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30C1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06BA577C" w14:textId="77777777" w:rsidTr="00522036">
        <w:trPr>
          <w:trHeight w:val="13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30A" w14:textId="1A6A6F42" w:rsidR="00B107B6" w:rsidRPr="00E30070" w:rsidRDefault="003F1896" w:rsidP="003F1896">
            <w:pPr>
              <w:pStyle w:val="Geenafstand"/>
            </w:pPr>
            <w:r>
              <w:t>5</w:t>
            </w:r>
            <w:r w:rsidR="00B107B6" w:rsidRPr="00E30070"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6BCC" w14:textId="77777777" w:rsidR="00B107B6" w:rsidRPr="00E30070" w:rsidRDefault="00B107B6" w:rsidP="003F1896">
            <w:pPr>
              <w:pStyle w:val="Geenafstand"/>
            </w:pPr>
            <w:r w:rsidRPr="00E30070">
              <w:t>9–12 dec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E8C" w14:textId="4C71C342" w:rsidR="00B107B6" w:rsidRPr="00E30070" w:rsidRDefault="00B107B6" w:rsidP="003F1896">
            <w:pPr>
              <w:pStyle w:val="Geenafstand"/>
            </w:pPr>
            <w:r w:rsidRPr="00E30070">
              <w:t xml:space="preserve">Praktijkopdracht afsluiting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7BE" w14:textId="366DC635" w:rsidR="00B107B6" w:rsidRPr="00E30070" w:rsidRDefault="00B107B6" w:rsidP="003F1896">
            <w:pPr>
              <w:pStyle w:val="Geenafstand"/>
            </w:pPr>
            <w:r>
              <w:t>Praktijkopdracht 2 inleveren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EA4B" w14:textId="77777777" w:rsidR="00B107B6" w:rsidRDefault="00B107B6" w:rsidP="003F1896">
            <w:pPr>
              <w:pStyle w:val="Geenafstand"/>
            </w:pPr>
            <w:r w:rsidRPr="00E30070">
              <w:t xml:space="preserve">Praktijkopdracht </w:t>
            </w:r>
            <w:r>
              <w:t>2 inleveren</w:t>
            </w:r>
          </w:p>
          <w:p w14:paraId="4A3DA76B" w14:textId="63192A06" w:rsidR="00B107B6" w:rsidRPr="00E30070" w:rsidRDefault="00B107B6" w:rsidP="003F1896">
            <w:pPr>
              <w:pStyle w:val="Geenafstand"/>
            </w:pPr>
            <w:r>
              <w:t>Toets over de theorie voor BB en KB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9414" w14:textId="5C4E55CB" w:rsidR="00B107B6" w:rsidRPr="00E30070" w:rsidRDefault="00B107B6" w:rsidP="003F1896">
            <w:pPr>
              <w:pStyle w:val="Geenafstand"/>
            </w:pPr>
            <w:r w:rsidRPr="00E30070">
              <w:t>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A5CC" w14:textId="77777777" w:rsidR="00B107B6" w:rsidRPr="00E30070" w:rsidRDefault="00B107B6" w:rsidP="003F1896">
            <w:pPr>
              <w:pStyle w:val="Geenafstand"/>
            </w:pPr>
          </w:p>
        </w:tc>
      </w:tr>
      <w:tr w:rsidR="00B107B6" w:rsidRPr="00E30070" w14:paraId="32A9BA02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164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BCA6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16–19 dec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058C" w14:textId="648C3041" w:rsidR="00B107B6" w:rsidRPr="001010F0" w:rsidRDefault="00B107B6" w:rsidP="00B107B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Terugblik en cijfers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C27" w14:textId="7EC3FEAC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61CD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C0B4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7AF3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07B6" w:rsidRPr="00E30070" w14:paraId="499B7673" w14:textId="77777777" w:rsidTr="004654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B0A0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B20F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 xml:space="preserve">20 dec </w:t>
            </w:r>
            <w:r w:rsidRPr="00E30070">
              <w:rPr>
                <w:rFonts w:ascii="Arial" w:hAnsi="Arial" w:cs="Arial"/>
                <w:sz w:val="18"/>
                <w:szCs w:val="18"/>
              </w:rPr>
              <w:t>→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AB50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Kerstvakantie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E8F0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Kerstvakantie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26F6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b/>
                <w:bCs/>
                <w:sz w:val="18"/>
                <w:szCs w:val="18"/>
              </w:rPr>
              <w:t>Kerstvakantie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B2A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4E09" w14:textId="77777777" w:rsidR="00B107B6" w:rsidRPr="00E30070" w:rsidRDefault="00B107B6" w:rsidP="00B107B6">
            <w:pPr>
              <w:rPr>
                <w:rFonts w:ascii="Verdana" w:hAnsi="Verdana"/>
                <w:sz w:val="18"/>
                <w:szCs w:val="18"/>
              </w:rPr>
            </w:pPr>
            <w:r w:rsidRPr="00E30070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14:paraId="6C1C090B" w14:textId="1C3DBE04" w:rsidR="00E30070" w:rsidRPr="00E30070" w:rsidRDefault="0053440B" w:rsidP="00E3007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0E4880F3">
          <v:rect id="_x0000_i1025" style="width:0;height:1.5pt" o:hralign="center" o:hrstd="t" o:hr="t" fillcolor="#a0a0a0" stroked="f"/>
        </w:pict>
      </w:r>
    </w:p>
    <w:p w14:paraId="490D48E1" w14:textId="549A0F5E" w:rsidR="00E30070" w:rsidRPr="007B4748" w:rsidRDefault="00E30070">
      <w:pPr>
        <w:rPr>
          <w:rFonts w:ascii="Verdana" w:hAnsi="Verdana"/>
          <w:sz w:val="18"/>
          <w:szCs w:val="18"/>
        </w:rPr>
      </w:pPr>
    </w:p>
    <w:sectPr w:rsidR="00E30070" w:rsidRPr="007B4748" w:rsidSect="007B47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3CAC" w14:textId="77777777" w:rsidR="0064143F" w:rsidRDefault="0064143F" w:rsidP="00EB0DBD">
      <w:pPr>
        <w:spacing w:after="0" w:line="240" w:lineRule="auto"/>
      </w:pPr>
      <w:r>
        <w:separator/>
      </w:r>
    </w:p>
  </w:endnote>
  <w:endnote w:type="continuationSeparator" w:id="0">
    <w:p w14:paraId="538FD3EC" w14:textId="77777777" w:rsidR="0064143F" w:rsidRDefault="0064143F" w:rsidP="00EB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946A" w14:textId="77777777" w:rsidR="0064143F" w:rsidRDefault="0064143F" w:rsidP="00EB0DBD">
      <w:pPr>
        <w:spacing w:after="0" w:line="240" w:lineRule="auto"/>
      </w:pPr>
      <w:r>
        <w:separator/>
      </w:r>
    </w:p>
  </w:footnote>
  <w:footnote w:type="continuationSeparator" w:id="0">
    <w:p w14:paraId="2C43D7A7" w14:textId="77777777" w:rsidR="0064143F" w:rsidRDefault="0064143F" w:rsidP="00EB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0492"/>
    <w:multiLevelType w:val="hybridMultilevel"/>
    <w:tmpl w:val="15CA677C"/>
    <w:lvl w:ilvl="0" w:tplc="F98635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392A"/>
    <w:multiLevelType w:val="hybridMultilevel"/>
    <w:tmpl w:val="20F4A2BA"/>
    <w:lvl w:ilvl="0" w:tplc="F98635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71965">
    <w:abstractNumId w:val="1"/>
  </w:num>
  <w:num w:numId="2" w16cid:durableId="18128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8"/>
    <w:rsid w:val="00040DFA"/>
    <w:rsid w:val="00052015"/>
    <w:rsid w:val="000B1157"/>
    <w:rsid w:val="000D6CBF"/>
    <w:rsid w:val="001010F0"/>
    <w:rsid w:val="00163051"/>
    <w:rsid w:val="002507C1"/>
    <w:rsid w:val="002C78B9"/>
    <w:rsid w:val="002E6A26"/>
    <w:rsid w:val="003D26CA"/>
    <w:rsid w:val="003F1896"/>
    <w:rsid w:val="003F3CF3"/>
    <w:rsid w:val="003F5377"/>
    <w:rsid w:val="00416E40"/>
    <w:rsid w:val="00440E87"/>
    <w:rsid w:val="00465428"/>
    <w:rsid w:val="00521B3E"/>
    <w:rsid w:val="00522036"/>
    <w:rsid w:val="00542319"/>
    <w:rsid w:val="0055098D"/>
    <w:rsid w:val="005B7802"/>
    <w:rsid w:val="0060319D"/>
    <w:rsid w:val="0064143F"/>
    <w:rsid w:val="006748D8"/>
    <w:rsid w:val="00712FC0"/>
    <w:rsid w:val="0073368C"/>
    <w:rsid w:val="00736ED8"/>
    <w:rsid w:val="007576C1"/>
    <w:rsid w:val="007A3F98"/>
    <w:rsid w:val="007B4748"/>
    <w:rsid w:val="007E0A4D"/>
    <w:rsid w:val="008173B3"/>
    <w:rsid w:val="008A0D93"/>
    <w:rsid w:val="008B25B5"/>
    <w:rsid w:val="008E13E4"/>
    <w:rsid w:val="00905F71"/>
    <w:rsid w:val="00935788"/>
    <w:rsid w:val="00961068"/>
    <w:rsid w:val="009647D1"/>
    <w:rsid w:val="00976FB9"/>
    <w:rsid w:val="009C3EF8"/>
    <w:rsid w:val="009C5923"/>
    <w:rsid w:val="00A11C99"/>
    <w:rsid w:val="00A1390E"/>
    <w:rsid w:val="00A434AD"/>
    <w:rsid w:val="00A81515"/>
    <w:rsid w:val="00A91351"/>
    <w:rsid w:val="00A94047"/>
    <w:rsid w:val="00AE60A0"/>
    <w:rsid w:val="00B107B6"/>
    <w:rsid w:val="00B24CD1"/>
    <w:rsid w:val="00B562BF"/>
    <w:rsid w:val="00B962CA"/>
    <w:rsid w:val="00BC1818"/>
    <w:rsid w:val="00BE2A6E"/>
    <w:rsid w:val="00C529C8"/>
    <w:rsid w:val="00C52F87"/>
    <w:rsid w:val="00C96662"/>
    <w:rsid w:val="00CA6315"/>
    <w:rsid w:val="00D35832"/>
    <w:rsid w:val="00DA27AF"/>
    <w:rsid w:val="00E228F4"/>
    <w:rsid w:val="00E26F53"/>
    <w:rsid w:val="00E30070"/>
    <w:rsid w:val="00E714EA"/>
    <w:rsid w:val="00E84551"/>
    <w:rsid w:val="00EA2CC4"/>
    <w:rsid w:val="00EA57ED"/>
    <w:rsid w:val="00EB0DBD"/>
    <w:rsid w:val="00EE3A6D"/>
    <w:rsid w:val="00F238B4"/>
    <w:rsid w:val="00F24095"/>
    <w:rsid w:val="00FC05DF"/>
    <w:rsid w:val="00FE4C40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742A3"/>
  <w15:chartTrackingRefBased/>
  <w15:docId w15:val="{0C484755-F8A2-46C7-98F5-50E70E9F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7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7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7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7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7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7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7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7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7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C05D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05D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434A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B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0DBD"/>
  </w:style>
  <w:style w:type="paragraph" w:styleId="Voettekst">
    <w:name w:val="footer"/>
    <w:basedOn w:val="Standaard"/>
    <w:link w:val="VoettekstChar"/>
    <w:uiPriority w:val="99"/>
    <w:unhideWhenUsed/>
    <w:rsid w:val="00EB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2025-11-02T18:14:00Z</dcterms:created>
  <dcterms:modified xsi:type="dcterms:W3CDTF">2025-11-02T18:14:00Z</dcterms:modified>
</cp:coreProperties>
</file>